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4" w:rsidRDefault="00D94EC4" w:rsidP="00D94EC4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0A4DE9">
        <w:rPr>
          <w:rFonts w:ascii="Tahoma" w:hAnsi="Tahoma" w:cs="Tahoma"/>
          <w:b/>
          <w:sz w:val="18"/>
          <w:szCs w:val="18"/>
          <w:lang w:val="sr-Cyrl-CS"/>
        </w:rPr>
        <w:t>игурање ученика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D94EC4" w:rsidP="00D94EC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sr-Cyrl-CS"/>
        </w:rPr>
      </w:pP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0939D1">
        <w:rPr>
          <w:lang w:val="sr-Cyrl-CS"/>
        </w:rPr>
        <w:t>12</w:t>
      </w:r>
      <w:r w:rsidR="00E659FB">
        <w:t>.</w:t>
      </w:r>
      <w:r w:rsidR="000939D1">
        <w:rPr>
          <w:lang w:val="sr-Cyrl-CS"/>
        </w:rPr>
        <w:t>3</w:t>
      </w:r>
      <w:r>
        <w:t>.</w:t>
      </w:r>
      <w:r>
        <w:rPr>
          <w:lang w:val="sr-Cyrl-CS"/>
        </w:rPr>
        <w:t>201</w:t>
      </w:r>
      <w:r w:rsidR="000939D1">
        <w:rPr>
          <w:lang w:val="sr-Cyrl-CS"/>
        </w:rPr>
        <w:t>8. до 12</w:t>
      </w:r>
      <w:r>
        <w:rPr>
          <w:lang w:val="sr-Cyrl-CS"/>
        </w:rPr>
        <w:t>.</w:t>
      </w:r>
      <w:r w:rsidR="000939D1">
        <w:rPr>
          <w:lang w:val="sr-Cyrl-CS"/>
        </w:rPr>
        <w:t>3</w:t>
      </w:r>
      <w:r>
        <w:rPr>
          <w:lang w:val="sr-Cyrl-CS"/>
        </w:rPr>
        <w:t>.201</w:t>
      </w:r>
      <w:r w:rsidR="000939D1">
        <w:rPr>
          <w:lang w:val="sr-Cyrl-CS"/>
        </w:rPr>
        <w:t>9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8B1507">
        <w:rPr>
          <w:lang w:val="sr-Cyrl-CS"/>
        </w:rPr>
        <w:t>ео период осигурања у року од 45</w:t>
      </w:r>
      <w:r w:rsidR="00DB4C4B">
        <w:rPr>
          <w:lang w:val="sr-Cyrl-CS"/>
        </w:rPr>
        <w:t xml:space="preserve"> дана од дана достављања рачуна </w:t>
      </w:r>
      <w:r>
        <w:rPr>
          <w:lang w:val="sr-Cyrl-CS"/>
        </w:rPr>
        <w:t xml:space="preserve">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Default="00234AA8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Број запослених </w:t>
      </w:r>
      <w:r w:rsidR="007F6F71">
        <w:rPr>
          <w:lang w:val="sr-Cyrl-CS"/>
        </w:rPr>
        <w:t xml:space="preserve"> за период ос</w:t>
      </w:r>
      <w:r>
        <w:rPr>
          <w:lang w:val="sr-Cyrl-CS"/>
        </w:rPr>
        <w:t>игурања – 100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1F27A0" w:rsidRPr="00A324B1" w:rsidRDefault="001F27A0" w:rsidP="00A324B1">
      <w:pPr>
        <w:pStyle w:val="BodyTextIndent"/>
        <w:numPr>
          <w:ilvl w:val="0"/>
          <w:numId w:val="1"/>
        </w:numPr>
        <w:rPr>
          <w:lang w:val="sr-Cyrl-CS"/>
        </w:rPr>
      </w:pPr>
      <w:proofErr w:type="spellStart"/>
      <w:r>
        <w:t>Осигурање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proofErr w:type="gramStart"/>
      <w:r>
        <w:t>случаја</w:t>
      </w:r>
      <w:proofErr w:type="spellEnd"/>
      <w:r>
        <w:t xml:space="preserve"> 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t xml:space="preserve"> У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. </w:t>
      </w:r>
      <w:proofErr w:type="spellStart"/>
      <w:r>
        <w:t>Oсигуравач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пријављеног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,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</w:t>
      </w:r>
      <w:r>
        <w:rPr>
          <w:lang w:val="sr-Cyrl-CS"/>
        </w:rPr>
        <w:t>Школи</w:t>
      </w:r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 </w:t>
      </w:r>
      <w:proofErr w:type="spellStart"/>
      <w:r>
        <w:t>задуженом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решеном</w:t>
      </w:r>
      <w:proofErr w:type="spellEnd"/>
      <w:r>
        <w:t xml:space="preserve"> </w:t>
      </w:r>
      <w:proofErr w:type="spellStart"/>
      <w:r>
        <w:t>случају</w:t>
      </w:r>
      <w:proofErr w:type="spellEnd"/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W w:w="1080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1440"/>
        <w:gridCol w:w="1530"/>
        <w:gridCol w:w="1800"/>
        <w:gridCol w:w="1800"/>
        <w:gridCol w:w="1710"/>
        <w:gridCol w:w="1710"/>
      </w:tblGrid>
      <w:tr w:rsidR="00D94EC4" w:rsidTr="00D94EC4">
        <w:trPr>
          <w:trHeight w:val="71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Р. бр.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D94EC4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Осигуране суме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en-US" w:eastAsia="en-US"/>
              </w:rPr>
            </w:pPr>
          </w:p>
          <w:p w:rsidR="00D94EC4" w:rsidRPr="00E90CE1" w:rsidRDefault="004B75AE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 xml:space="preserve">Премија по запосленом </w:t>
            </w:r>
            <w:r w:rsidR="00D94EC4" w:rsidRPr="00E90CE1">
              <w:rPr>
                <w:b/>
                <w:lang w:val="sr-Cyrl-CS"/>
              </w:rPr>
              <w:t xml:space="preserve"> у динарима</w:t>
            </w:r>
          </w:p>
        </w:tc>
      </w:tr>
      <w:tr w:rsidR="00D94EC4" w:rsidTr="00D94EC4">
        <w:trPr>
          <w:trHeight w:val="71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D94EC4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Смрт услед незгоде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0A4DE9" w:rsidP="000A4DE9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Прелом кости</w:t>
            </w:r>
            <w:r w:rsidR="007F6F71" w:rsidRPr="00E90CE1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 xml:space="preserve"> - једнократна исплата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E838A6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Трајни и</w:t>
            </w:r>
            <w:r w:rsidR="00D94EC4" w:rsidRPr="00E90CE1">
              <w:rPr>
                <w:b/>
                <w:lang w:val="sr-Cyrl-CS"/>
              </w:rPr>
              <w:t>нвалидитет</w:t>
            </w:r>
            <w:r w:rsidR="007F6F71" w:rsidRPr="00E90CE1">
              <w:rPr>
                <w:b/>
                <w:lang w:val="sr-Cyrl-CS"/>
              </w:rPr>
              <w:t xml:space="preserve"> услед незгоде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9F2CFC" w:rsidP="009F2CFC">
            <w:pPr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Трошкови лечења</w:t>
            </w:r>
            <w:r w:rsidR="00BF26B1" w:rsidRPr="00E90CE1">
              <w:rPr>
                <w:b/>
                <w:lang w:val="sr-Cyrl-CS"/>
              </w:rPr>
              <w:t xml:space="preserve"> услед несрећног случаја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367923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Дневна накнада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</w:tr>
      <w:tr w:rsidR="00D94EC4" w:rsidTr="00D94EC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1" w:rsidRDefault="009B74C1" w:rsidP="009B74C1">
            <w:pPr>
              <w:rPr>
                <w:lang w:val="sr-Cyrl-CS" w:eastAsia="en-US"/>
              </w:rPr>
            </w:pPr>
          </w:p>
          <w:p w:rsidR="00D94EC4" w:rsidRDefault="000939D1" w:rsidP="009B74C1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15</w:t>
            </w:r>
            <w:r w:rsidR="00490D7F">
              <w:rPr>
                <w:lang w:val="sr-Cyrl-CS" w:eastAsia="en-US"/>
              </w:rPr>
              <w:t>0.000,00</w:t>
            </w:r>
          </w:p>
          <w:p w:rsidR="00490D7F" w:rsidRDefault="00490D7F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динара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1" w:rsidRDefault="009B74C1" w:rsidP="009B74C1">
            <w:pPr>
              <w:rPr>
                <w:lang w:val="sr-Cyrl-CS" w:eastAsia="en-US"/>
              </w:rPr>
            </w:pPr>
          </w:p>
          <w:p w:rsidR="009B74C1" w:rsidRDefault="009B74C1" w:rsidP="009B74C1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  <w:r w:rsidR="005E370A">
              <w:rPr>
                <w:lang w:val="sr-Cyrl-CS" w:eastAsia="en-US"/>
              </w:rPr>
              <w:t xml:space="preserve"> 10</w:t>
            </w:r>
            <w:r w:rsidR="00490D7F">
              <w:rPr>
                <w:lang w:val="sr-Cyrl-CS" w:eastAsia="en-US"/>
              </w:rPr>
              <w:t xml:space="preserve">.000,00 </w:t>
            </w:r>
            <w:r>
              <w:rPr>
                <w:lang w:val="sr-Cyrl-CS" w:eastAsia="en-US"/>
              </w:rPr>
              <w:t xml:space="preserve"> </w:t>
            </w:r>
          </w:p>
          <w:p w:rsidR="00D94EC4" w:rsidRDefault="009B74C1" w:rsidP="009B74C1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  <w:r w:rsidR="00692681">
              <w:rPr>
                <w:lang w:val="sr-Cyrl-CS" w:eastAsia="en-US"/>
              </w:rPr>
              <w:t xml:space="preserve">  </w:t>
            </w:r>
            <w:r w:rsidR="00490D7F">
              <w:rPr>
                <w:lang w:val="sr-Cyrl-CS" w:eastAsia="en-US"/>
              </w:rPr>
              <w:t>динара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0939D1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3</w:t>
            </w:r>
            <w:r w:rsidR="00490D7F">
              <w:rPr>
                <w:lang w:val="sr-Cyrl-CS" w:eastAsia="en-US"/>
              </w:rPr>
              <w:t>00.000,00 динара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0939D1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4</w:t>
            </w:r>
            <w:r w:rsidR="00E838A6">
              <w:rPr>
                <w:lang w:val="sr-Cyrl-CS" w:eastAsia="en-US"/>
              </w:rPr>
              <w:t>0</w:t>
            </w:r>
            <w:r w:rsidR="00490D7F">
              <w:rPr>
                <w:lang w:val="sr-Cyrl-CS" w:eastAsia="en-US"/>
              </w:rPr>
              <w:t>.000,00 динара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9B74C1" w:rsidRDefault="000939D1" w:rsidP="009B74C1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   150</w:t>
            </w:r>
            <w:r w:rsidR="00490D7F">
              <w:rPr>
                <w:lang w:val="sr-Cyrl-CS" w:eastAsia="en-US"/>
              </w:rPr>
              <w:t xml:space="preserve">,00 </w:t>
            </w:r>
            <w:r w:rsidR="009B74C1">
              <w:rPr>
                <w:lang w:val="sr-Cyrl-CS" w:eastAsia="en-US"/>
              </w:rPr>
              <w:t xml:space="preserve">   </w:t>
            </w:r>
          </w:p>
          <w:p w:rsidR="00D94EC4" w:rsidRDefault="009B74C1" w:rsidP="009B74C1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    </w:t>
            </w:r>
            <w:r w:rsidR="00490D7F">
              <w:rPr>
                <w:lang w:val="sr-Cyrl-CS" w:eastAsia="en-US"/>
              </w:rPr>
              <w:t>динара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sr-Cyrl-CS" w:eastAsia="en-US"/>
              </w:rPr>
            </w:pPr>
          </w:p>
          <w:p w:rsidR="00D94EC4" w:rsidRDefault="00D94EC4">
            <w:pPr>
              <w:rPr>
                <w:lang w:val="sr-Cyrl-CS"/>
              </w:rPr>
            </w:pPr>
          </w:p>
          <w:p w:rsidR="00D94EC4" w:rsidRDefault="00D94EC4">
            <w:pPr>
              <w:rPr>
                <w:lang w:val="sr-Cyrl-CS" w:eastAsia="en-US"/>
              </w:rPr>
            </w:pPr>
          </w:p>
        </w:tc>
      </w:tr>
    </w:tbl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873204" w:rsidRPr="002F102A" w:rsidRDefault="002F102A">
      <w:pPr>
        <w:rPr>
          <w:lang w:val="sr-Cyrl-CS"/>
        </w:rPr>
      </w:pPr>
      <w:r>
        <w:rPr>
          <w:lang w:val="sr-Cyrl-CS"/>
        </w:rPr>
        <w:t>Напомена: по потреби проширити колоне обрасца за више варијанти</w:t>
      </w:r>
      <w:r w:rsidR="00627694">
        <w:rPr>
          <w:lang w:val="sr-Cyrl-CS"/>
        </w:rPr>
        <w:t xml:space="preserve"> које не могу бити испод задатих вредности</w:t>
      </w:r>
      <w:r w:rsidR="007E0BEA">
        <w:rPr>
          <w:lang w:val="sr-Cyrl-CS"/>
        </w:rPr>
        <w:t xml:space="preserve"> осигуране суме</w:t>
      </w:r>
    </w:p>
    <w:sectPr w:rsidR="00873204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4EC4"/>
    <w:rsid w:val="000939D1"/>
    <w:rsid w:val="000A4DE9"/>
    <w:rsid w:val="0018533F"/>
    <w:rsid w:val="001853EB"/>
    <w:rsid w:val="00187997"/>
    <w:rsid w:val="001C50B3"/>
    <w:rsid w:val="001F27A0"/>
    <w:rsid w:val="00234AA8"/>
    <w:rsid w:val="002D6DA4"/>
    <w:rsid w:val="002E07F2"/>
    <w:rsid w:val="002E3006"/>
    <w:rsid w:val="002F102A"/>
    <w:rsid w:val="003563EB"/>
    <w:rsid w:val="00367923"/>
    <w:rsid w:val="003837EF"/>
    <w:rsid w:val="003A2500"/>
    <w:rsid w:val="003A3488"/>
    <w:rsid w:val="00410C2E"/>
    <w:rsid w:val="00431CEF"/>
    <w:rsid w:val="00490D7F"/>
    <w:rsid w:val="004B75AE"/>
    <w:rsid w:val="004C10CF"/>
    <w:rsid w:val="004D227D"/>
    <w:rsid w:val="00516CF7"/>
    <w:rsid w:val="0059113D"/>
    <w:rsid w:val="005C4EE2"/>
    <w:rsid w:val="005E370A"/>
    <w:rsid w:val="00627694"/>
    <w:rsid w:val="006424A9"/>
    <w:rsid w:val="00657011"/>
    <w:rsid w:val="00692681"/>
    <w:rsid w:val="006B2B2D"/>
    <w:rsid w:val="006F4915"/>
    <w:rsid w:val="00703C5A"/>
    <w:rsid w:val="0074231E"/>
    <w:rsid w:val="00743AAC"/>
    <w:rsid w:val="007D4173"/>
    <w:rsid w:val="007E0BEA"/>
    <w:rsid w:val="007F6F71"/>
    <w:rsid w:val="00824713"/>
    <w:rsid w:val="00873204"/>
    <w:rsid w:val="008961F5"/>
    <w:rsid w:val="008B1507"/>
    <w:rsid w:val="008D08BD"/>
    <w:rsid w:val="009B74C1"/>
    <w:rsid w:val="009E148C"/>
    <w:rsid w:val="009E7F10"/>
    <w:rsid w:val="009F2CFC"/>
    <w:rsid w:val="00A324B1"/>
    <w:rsid w:val="00AB511C"/>
    <w:rsid w:val="00AD1FCA"/>
    <w:rsid w:val="00B03A98"/>
    <w:rsid w:val="00B73508"/>
    <w:rsid w:val="00BF26B1"/>
    <w:rsid w:val="00C16FCB"/>
    <w:rsid w:val="00D44C6C"/>
    <w:rsid w:val="00D94EC4"/>
    <w:rsid w:val="00DA31E0"/>
    <w:rsid w:val="00DB4C4B"/>
    <w:rsid w:val="00DF087E"/>
    <w:rsid w:val="00DF47D2"/>
    <w:rsid w:val="00E07F33"/>
    <w:rsid w:val="00E56398"/>
    <w:rsid w:val="00E659FB"/>
    <w:rsid w:val="00E838A6"/>
    <w:rsid w:val="00E90CE1"/>
    <w:rsid w:val="00F2209F"/>
    <w:rsid w:val="00F24D00"/>
    <w:rsid w:val="00F75C37"/>
    <w:rsid w:val="00FE1A2A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53</cp:revision>
  <dcterms:created xsi:type="dcterms:W3CDTF">2015-02-12T08:25:00Z</dcterms:created>
  <dcterms:modified xsi:type="dcterms:W3CDTF">2018-03-07T10:49:00Z</dcterms:modified>
</cp:coreProperties>
</file>